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ADE3D"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67AB49D6"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 w14:paraId="7E052F3C">
      <w:pPr>
        <w:spacing w:line="56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 w14:paraId="1071AD62">
      <w:pPr>
        <w:spacing w:line="560" w:lineRule="exact"/>
        <w:rPr>
          <w:rFonts w:ascii="仿宋_GB2312" w:eastAsia="仿宋_GB2312"/>
        </w:rPr>
      </w:pPr>
    </w:p>
    <w:p w14:paraId="24465DA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都匀市中小企业融资担保有限责任公司：</w:t>
      </w:r>
    </w:p>
    <w:p w14:paraId="6AB07C8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同志（身份证号：                   ）系我单位在职职工，该同志自    年  月起到我单位工作至今。经研究，同意其报考都匀市中小企业融资担保有限责任公司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第二批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公开招聘工作人员。</w:t>
      </w:r>
      <w:bookmarkStart w:id="0" w:name="_GoBack"/>
      <w:bookmarkEnd w:id="0"/>
    </w:p>
    <w:p w14:paraId="504A9B5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特此证明！</w:t>
      </w:r>
    </w:p>
    <w:p w14:paraId="1658EB6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4312A2C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0C891E5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6FD73C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单位名称：（组织人事部门公章）   </w:t>
      </w:r>
    </w:p>
    <w:p w14:paraId="4D9810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日        </w:t>
      </w:r>
    </w:p>
    <w:p w14:paraId="4E121D13">
      <w:pPr>
        <w:pStyle w:val="3"/>
        <w:ind w:left="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183D4047">
      <w:pPr>
        <w:rPr>
          <w:rFonts w:ascii="仿宋_GB2312" w:hAnsi="仿宋_GB2312" w:eastAsia="仿宋_GB2312" w:cs="仿宋_GB2312"/>
          <w:sz w:val="32"/>
          <w:szCs w:val="32"/>
        </w:rPr>
      </w:pPr>
    </w:p>
    <w:p w14:paraId="3E8BC00C"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 w14:paraId="52FC1C91">
      <w:pPr>
        <w:rPr>
          <w:rFonts w:ascii="仿宋_GB2312" w:hAnsi="仿宋_GB2312" w:eastAsia="仿宋_GB2312" w:cs="仿宋_GB2312"/>
          <w:sz w:val="32"/>
          <w:szCs w:val="32"/>
        </w:rPr>
      </w:pPr>
    </w:p>
    <w:p w14:paraId="59335921"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 w14:paraId="178FACF0">
      <w:pPr>
        <w:rPr>
          <w:rFonts w:ascii="仿宋_GB2312" w:hAnsi="仿宋_GB2312" w:eastAsia="仿宋_GB2312" w:cs="仿宋_GB2312"/>
          <w:sz w:val="32"/>
          <w:szCs w:val="32"/>
        </w:rPr>
      </w:pPr>
    </w:p>
    <w:p w14:paraId="050DBA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5EB474D5"/>
    <w:rsid w:val="000E35C1"/>
    <w:rsid w:val="00501C61"/>
    <w:rsid w:val="009D1964"/>
    <w:rsid w:val="00DC5DCA"/>
    <w:rsid w:val="00E0768B"/>
    <w:rsid w:val="2C7D3B6E"/>
    <w:rsid w:val="32466942"/>
    <w:rsid w:val="5D1577E1"/>
    <w:rsid w:val="5EB474D5"/>
    <w:rsid w:val="760C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autoRedefine/>
    <w:qFormat/>
    <w:uiPriority w:val="0"/>
    <w:pPr>
      <w:ind w:left="420"/>
    </w:pPr>
    <w:rPr>
      <w:kern w:val="1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134</Characters>
  <Lines>1</Lines>
  <Paragraphs>1</Paragraphs>
  <TotalTime>0</TotalTime>
  <ScaleCrop>false</ScaleCrop>
  <LinksUpToDate>false</LinksUpToDate>
  <CharactersWithSpaces>182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2021-12-01T08:33:00Z</dcterms:created>
  <dc:creator>Lenovo</dc:creator>
  <cp:lastModifiedBy>阿鹏哥</cp:lastModifiedBy>
  <cp:lastPrinted>2024-01-15T03:51:00Z</cp:lastPrinted>
  <dcterms:modified xsi:type="dcterms:W3CDTF">2024-10-11T03:25:27Z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D0E90774D6F04B6FB7FC316B71F57A73_13</vt:lpwstr>
  </property>
</Properties>
</file>