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cs="宋体" w:eastAsiaTheme="minorEastAsia"/>
          <w:kern w:val="0"/>
          <w:sz w:val="24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hint="eastAsia" w:ascii="宋体" w:hAnsi="宋体" w:cs="宋体"/>
          <w:kern w:val="0"/>
          <w:sz w:val="24"/>
          <w:lang w:val="en-US" w:eastAsia="zh-CN"/>
        </w:rPr>
        <w:t>2</w:t>
      </w:r>
    </w:p>
    <w:p>
      <w:pPr>
        <w:pStyle w:val="3"/>
        <w:spacing w:before="0" w:beforeAutospacing="0" w:after="0" w:afterAutospacing="0"/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u w:val="none"/>
        </w:rPr>
        <w:t>贵州省地矿局事业单位</w:t>
      </w: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u w:val="none"/>
          <w:lang w:eastAsia="zh-CN"/>
        </w:rPr>
        <w:t>公开招聘高层次人才</w:t>
      </w: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u w:val="none"/>
        </w:rPr>
        <w:t>报名表</w:t>
      </w:r>
    </w:p>
    <w:p>
      <w:pPr>
        <w:widowControl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报名序号：                 </w:t>
      </w:r>
    </w:p>
    <w:tbl>
      <w:tblPr>
        <w:tblStyle w:val="4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161"/>
        <w:gridCol w:w="11"/>
        <w:gridCol w:w="595"/>
        <w:gridCol w:w="823"/>
        <w:gridCol w:w="1178"/>
        <w:gridCol w:w="986"/>
        <w:gridCol w:w="1521"/>
        <w:gridCol w:w="25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考生照片图片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768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日期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 籍</w:t>
            </w:r>
          </w:p>
        </w:tc>
        <w:tc>
          <w:tcPr>
            <w:tcW w:w="3768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XXX省XXX市XXX县（市、区）</w:t>
            </w:r>
          </w:p>
        </w:tc>
        <w:tc>
          <w:tcPr>
            <w:tcW w:w="9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状况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（含在校学生、在职不在职等）</w:t>
            </w: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448" w:type="dxa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200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448" w:type="dxa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职业资格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职业技能</w:t>
            </w:r>
          </w:p>
        </w:tc>
        <w:tc>
          <w:tcPr>
            <w:tcW w:w="7011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（资格名称、级别、取得时间、发证单位）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448" w:type="dxa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是否满足该岗位要求的其它报考条件</w:t>
            </w:r>
          </w:p>
        </w:tc>
        <w:tc>
          <w:tcPr>
            <w:tcW w:w="7011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71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2164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FFFFFF"/>
            <w:noWrap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主要简历（自全日制教育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开始填写，含工作经历、继续教育经历）</w:t>
            </w:r>
          </w:p>
        </w:tc>
        <w:tc>
          <w:tcPr>
            <w:tcW w:w="7606" w:type="dxa"/>
            <w:gridSpan w:val="6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XXXX年XX月-XXXX年XX月   在XXXX学校   学生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XXXX年XX月-XXXX年XX月   在XXXX企业   技术员</w:t>
            </w:r>
          </w:p>
          <w:p>
            <w:pPr>
              <w:pStyle w:val="2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项目经历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科研成果</w:t>
            </w:r>
          </w:p>
        </w:tc>
        <w:tc>
          <w:tcPr>
            <w:tcW w:w="7606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奖励惩戒情况</w:t>
            </w:r>
          </w:p>
        </w:tc>
        <w:tc>
          <w:tcPr>
            <w:tcW w:w="7606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617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540" w:firstLineChars="30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84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用人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7617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年  月  日(盖章)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7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OTM2ZmE0YWM5NDJlNjVmOWU3MzRiMGNlMzY3NzAifQ=="/>
    <w:docVar w:name="KSO_WPS_MARK_KEY" w:val="8ee0f24f-5ad2-4415-861f-93d98a829f85"/>
  </w:docVars>
  <w:rsids>
    <w:rsidRoot w:val="3703335A"/>
    <w:rsid w:val="1C647137"/>
    <w:rsid w:val="1D5D7BA3"/>
    <w:rsid w:val="1E166BE5"/>
    <w:rsid w:val="208D02F8"/>
    <w:rsid w:val="2C9D21DA"/>
    <w:rsid w:val="3703335A"/>
    <w:rsid w:val="3E3F5013"/>
    <w:rsid w:val="5DF6DDFB"/>
    <w:rsid w:val="673F769D"/>
    <w:rsid w:val="74C94DB4"/>
    <w:rsid w:val="76AA39C2"/>
    <w:rsid w:val="7B199DA5"/>
    <w:rsid w:val="7FD73627"/>
    <w:rsid w:val="EB792FD7"/>
    <w:rsid w:val="EFF1474F"/>
    <w:rsid w:val="EFFD04F5"/>
    <w:rsid w:val="F76D90A1"/>
    <w:rsid w:val="FBDB95CE"/>
    <w:rsid w:val="FEE736F0"/>
    <w:rsid w:val="FF7C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324</Characters>
  <Lines>0</Lines>
  <Paragraphs>0</Paragraphs>
  <TotalTime>13</TotalTime>
  <ScaleCrop>false</ScaleCrop>
  <LinksUpToDate>false</LinksUpToDate>
  <CharactersWithSpaces>450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2022-02-27T15:04:00Z</dcterms:created>
  <dc:creator>USER</dc:creator>
  <cp:lastModifiedBy>ysgz</cp:lastModifiedBy>
  <cp:lastPrinted>2024-02-01T15:46:00Z</cp:lastPrinted>
  <dcterms:modified xsi:type="dcterms:W3CDTF">2024-12-11T11:30:49Z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842311DC95F14D0E86B92EE83C0202AD_13</vt:lpwstr>
  </property>
</Properties>
</file>